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1F60D" w14:textId="74D80B6F" w:rsidR="00BA632F" w:rsidRPr="00BA632F" w:rsidRDefault="00BA632F" w:rsidP="00BA632F">
      <w:pPr>
        <w:rPr>
          <w:rFonts w:asciiTheme="majorHAnsi" w:hAnsiTheme="majorHAnsi" w:cstheme="majorHAnsi"/>
          <w:b/>
          <w:bCs/>
          <w:sz w:val="23"/>
          <w:szCs w:val="23"/>
          <w:u w:val="single"/>
        </w:rPr>
      </w:pPr>
      <w:r w:rsidRPr="00BA632F">
        <w:rPr>
          <w:rFonts w:asciiTheme="majorHAnsi" w:hAnsiTheme="majorHAnsi" w:cstheme="majorHAnsi"/>
          <w:b/>
          <w:bCs/>
          <w:sz w:val="23"/>
          <w:szCs w:val="23"/>
          <w:u w:val="single"/>
        </w:rPr>
        <w:t>Sample Letter</w:t>
      </w:r>
      <w:r w:rsidR="00302619">
        <w:rPr>
          <w:rFonts w:asciiTheme="majorHAnsi" w:hAnsiTheme="majorHAnsi" w:cstheme="majorHAnsi"/>
          <w:b/>
          <w:bCs/>
          <w:sz w:val="23"/>
          <w:szCs w:val="23"/>
          <w:u w:val="single"/>
        </w:rPr>
        <w:t xml:space="preserve"> – starting point</w:t>
      </w:r>
    </w:p>
    <w:p w14:paraId="6B5EF2A4" w14:textId="1372D11B" w:rsidR="00DA3430" w:rsidRDefault="00DA3430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0EC63547" w14:textId="77777777" w:rsidR="00DA46E9" w:rsidRDefault="00DA46E9" w:rsidP="00736FAD">
      <w:pPr>
        <w:rPr>
          <w:rFonts w:asciiTheme="majorHAnsi" w:hAnsiTheme="majorHAnsi" w:cstheme="majorHAnsi"/>
          <w:color w:val="C00000"/>
          <w:sz w:val="32"/>
          <w:szCs w:val="32"/>
        </w:rPr>
      </w:pPr>
    </w:p>
    <w:p w14:paraId="667BCC46" w14:textId="40C63403" w:rsidR="00736FAD" w:rsidRPr="00DA46E9" w:rsidRDefault="00736FAD" w:rsidP="00736FAD">
      <w:pPr>
        <w:rPr>
          <w:rFonts w:asciiTheme="majorHAnsi" w:hAnsiTheme="majorHAnsi" w:cstheme="majorHAnsi"/>
          <w:color w:val="C00000"/>
          <w:sz w:val="32"/>
          <w:szCs w:val="32"/>
        </w:rPr>
      </w:pPr>
      <w:r w:rsidRPr="00DA46E9">
        <w:rPr>
          <w:rFonts w:asciiTheme="majorHAnsi" w:hAnsiTheme="majorHAnsi" w:cstheme="majorHAnsi"/>
          <w:color w:val="C00000"/>
          <w:sz w:val="32"/>
          <w:szCs w:val="32"/>
        </w:rPr>
        <w:t>Your support keeps</w:t>
      </w:r>
    </w:p>
    <w:p w14:paraId="3658754B" w14:textId="77777777" w:rsidR="00736FAD" w:rsidRPr="00DA46E9" w:rsidRDefault="00736FAD" w:rsidP="00736FAD">
      <w:pPr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</w:rPr>
      </w:pPr>
      <w:r w:rsidRPr="00DA46E9">
        <w:rPr>
          <w:rFonts w:asciiTheme="majorHAnsi" w:hAnsiTheme="majorHAnsi" w:cstheme="majorHAnsi"/>
          <w:b/>
          <w:bCs/>
          <w:color w:val="C00000"/>
          <w:sz w:val="32"/>
          <w:szCs w:val="32"/>
        </w:rPr>
        <w:t>THE UW MOVING FORWARD.</w:t>
      </w:r>
      <w:r w:rsidRPr="00DA46E9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</w:rPr>
        <w:br/>
      </w:r>
    </w:p>
    <w:p w14:paraId="36CCADB5" w14:textId="77777777" w:rsidR="00736FAD" w:rsidRDefault="00736FAD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5FE5F19C" w14:textId="77777777" w:rsidR="00736FAD" w:rsidRDefault="00736FAD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741ED4B9" w14:textId="4BED9F2F" w:rsidR="00BA632F" w:rsidRPr="00BA632F" w:rsidRDefault="00350858" w:rsidP="00BA632F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&lt;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Formal Addressee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&gt;</w:t>
      </w:r>
      <w:bookmarkStart w:id="0" w:name="_GoBack"/>
      <w:bookmarkEnd w:id="0"/>
    </w:p>
    <w:p w14:paraId="5DD3BCCF" w14:textId="140838BB" w:rsidR="00BA632F" w:rsidRPr="00BA632F" w:rsidRDefault="00350858" w:rsidP="00BA632F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&lt;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Address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&gt;</w:t>
      </w:r>
    </w:p>
    <w:p w14:paraId="1EFF37EE" w14:textId="2ABA9738" w:rsidR="00BA632F" w:rsidRPr="00BA632F" w:rsidRDefault="00350858" w:rsidP="00BA632F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&lt;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City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&gt;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,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&lt;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State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&gt;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&lt;</w:t>
      </w:r>
      <w:r w:rsidR="00BA632F" w:rsidRPr="00BA632F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Zip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&gt;</w:t>
      </w:r>
    </w:p>
    <w:p w14:paraId="77863EA9" w14:textId="77777777" w:rsidR="00BA632F" w:rsidRPr="00BA632F" w:rsidRDefault="00BA632F" w:rsidP="00DA3430">
      <w:pPr>
        <w:rPr>
          <w:rFonts w:asciiTheme="majorHAnsi" w:eastAsia="Times New Roman" w:hAnsiTheme="majorHAnsi" w:cstheme="majorHAnsi"/>
          <w:color w:val="404040" w:themeColor="text1" w:themeTint="BF"/>
          <w:sz w:val="21"/>
          <w:szCs w:val="21"/>
        </w:rPr>
      </w:pPr>
    </w:p>
    <w:p w14:paraId="35CF5F37" w14:textId="22543BF4" w:rsidR="00BA632F" w:rsidRDefault="00BA632F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Date</w:t>
      </w:r>
    </w:p>
    <w:p w14:paraId="148CC69A" w14:textId="62B3193E" w:rsidR="00BA632F" w:rsidRDefault="00BA632F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0BDC56AA" w14:textId="77777777" w:rsidR="004B6347" w:rsidRDefault="004B6347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116FE101" w14:textId="199EA863" w:rsidR="00BA632F" w:rsidRDefault="00BA632F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Dear &lt;Salutation&gt;,</w:t>
      </w:r>
    </w:p>
    <w:p w14:paraId="76AE8A8B" w14:textId="2105F99F" w:rsidR="00BA632F" w:rsidRDefault="00BA632F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34EB29FE" w14:textId="71767D3B" w:rsidR="00E04B01" w:rsidRDefault="00350858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We simply could</w:t>
      </w:r>
      <w:r w:rsidR="00DA46E9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not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do this without you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! </w:t>
      </w:r>
      <w:r w:rsidR="00DA3430" w:rsidRPr="00DA343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Through your contribution</w:t>
      </w:r>
      <w:r w:rsidR="00DA46E9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to the &lt;Fund Name&gt;</w:t>
      </w:r>
      <w:r w:rsidR="00DA3430" w:rsidRPr="00DA3430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r w:rsidR="00DA3430" w:rsidRPr="00DA343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the </w:t>
      </w:r>
      <w:proofErr w:type="gramStart"/>
      <w:r w:rsidR="00DA3430" w:rsidRPr="00DA343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world-class</w:t>
      </w:r>
      <w:proofErr w:type="gramEnd"/>
      <w:r w:rsidR="00DA3430" w:rsidRPr="00DA343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education that the Wisconsin Experience represents will continue, positively impacting hardworking university faculty,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staff, </w:t>
      </w:r>
      <w:r w:rsidR="00DA46E9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students, and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researcher</w:t>
      </w:r>
      <w:r w:rsidR="00DA46E9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s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DA3430" w:rsidRPr="00DA343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every single day.</w:t>
      </w:r>
      <w:r w:rsidR="008049C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Thank you for your ongoing dedication.</w:t>
      </w:r>
    </w:p>
    <w:p w14:paraId="48A52634" w14:textId="77777777" w:rsidR="00E04B01" w:rsidRDefault="00E04B01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49844E59" w14:textId="72EF1779" w:rsidR="00EF318C" w:rsidRDefault="00EF318C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Your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FE112C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support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paves the way for success</w:t>
      </w:r>
      <w:r w:rsidR="008049C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and </w:t>
      </w:r>
      <w:r w:rsidR="00FE112C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makes 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the UW’s longstanding tradition of </w:t>
      </w:r>
      <w:r w:rsidR="00FE112C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excellence possible</w:t>
      </w:r>
      <w:r w:rsidR="008049C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for generations to come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.</w:t>
      </w:r>
      <w:r w:rsidR="008049C0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Because of you, Badgers </w:t>
      </w:r>
      <w:r w:rsidR="00350858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are changing</w:t>
      </w:r>
      <w:r w:rsidR="004B6347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 xml:space="preserve"> the world</w:t>
      </w:r>
      <w: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!</w:t>
      </w:r>
    </w:p>
    <w:p w14:paraId="70CC0508" w14:textId="77777777" w:rsidR="00EF318C" w:rsidRDefault="00EF318C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</w:p>
    <w:p w14:paraId="55428649" w14:textId="105B7F69" w:rsidR="00DA3430" w:rsidRPr="008049C0" w:rsidRDefault="00DA3430" w:rsidP="00DA3430">
      <w:pPr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</w:pPr>
      <w:r w:rsidRPr="00FE112C">
        <w:rPr>
          <w:rFonts w:asciiTheme="majorHAnsi" w:eastAsia="Times New Roman" w:hAnsiTheme="majorHAnsi" w:cstheme="majorHAnsi"/>
          <w:color w:val="404040" w:themeColor="text1" w:themeTint="BF"/>
          <w:sz w:val="22"/>
          <w:szCs w:val="22"/>
        </w:rPr>
        <w:t>We are grateful for your generous gift.</w:t>
      </w:r>
    </w:p>
    <w:p w14:paraId="742692BB" w14:textId="35BD7C83" w:rsidR="00DA3430" w:rsidRPr="00FE112C" w:rsidRDefault="00DA3430" w:rsidP="00DA3430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</w:p>
    <w:p w14:paraId="06D80593" w14:textId="29DEDCC7" w:rsidR="00DA3430" w:rsidRPr="00FE112C" w:rsidRDefault="004B6347" w:rsidP="00DA3430">
      <w:pPr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FE112C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With </w:t>
      </w:r>
      <w:r w:rsidR="001A3B22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much</w:t>
      </w:r>
      <w:r w:rsidRPr="00FE112C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appreciation</w:t>
      </w:r>
      <w:r w:rsidR="00DA3430" w:rsidRPr="00FE112C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</w:t>
      </w:r>
    </w:p>
    <w:p w14:paraId="463D6AB1" w14:textId="54F185A6" w:rsidR="00DA3430" w:rsidRPr="00FE112C" w:rsidRDefault="00DA3430">
      <w:pPr>
        <w:rPr>
          <w:rFonts w:asciiTheme="majorHAnsi" w:hAnsiTheme="majorHAnsi" w:cstheme="majorHAnsi"/>
          <w:color w:val="404040" w:themeColor="text1" w:themeTint="BF"/>
          <w:sz w:val="21"/>
          <w:szCs w:val="21"/>
        </w:rPr>
      </w:pPr>
    </w:p>
    <w:p w14:paraId="50A12059" w14:textId="7489D6E9" w:rsidR="00FE112C" w:rsidRPr="00FE112C" w:rsidRDefault="00350858">
      <w:pPr>
        <w:rPr>
          <w:rFonts w:asciiTheme="majorHAnsi" w:hAnsiTheme="majorHAnsi" w:cstheme="majorHAnsi"/>
          <w:color w:val="404040" w:themeColor="text1" w:themeTint="BF"/>
          <w:sz w:val="21"/>
          <w:szCs w:val="21"/>
        </w:rPr>
      </w:pPr>
      <w:r>
        <w:rPr>
          <w:rFonts w:asciiTheme="majorHAnsi" w:hAnsiTheme="majorHAnsi" w:cstheme="majorHAnsi"/>
          <w:color w:val="404040" w:themeColor="text1" w:themeTint="BF"/>
          <w:sz w:val="21"/>
          <w:szCs w:val="21"/>
        </w:rPr>
        <w:t>&lt;</w:t>
      </w:r>
      <w:r w:rsidR="00FE112C" w:rsidRPr="00FE112C">
        <w:rPr>
          <w:rFonts w:asciiTheme="majorHAnsi" w:hAnsiTheme="majorHAnsi" w:cstheme="majorHAnsi"/>
          <w:color w:val="404040" w:themeColor="text1" w:themeTint="BF"/>
          <w:sz w:val="21"/>
          <w:szCs w:val="21"/>
        </w:rPr>
        <w:t>Signature line</w:t>
      </w:r>
      <w:r>
        <w:rPr>
          <w:rFonts w:asciiTheme="majorHAnsi" w:hAnsiTheme="majorHAnsi" w:cstheme="majorHAnsi"/>
          <w:color w:val="404040" w:themeColor="text1" w:themeTint="BF"/>
          <w:sz w:val="21"/>
          <w:szCs w:val="21"/>
        </w:rPr>
        <w:t>&gt;</w:t>
      </w:r>
    </w:p>
    <w:sectPr w:rsidR="00FE112C" w:rsidRPr="00FE112C" w:rsidSect="0031629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6C"/>
    <w:rsid w:val="00003E92"/>
    <w:rsid w:val="001072FA"/>
    <w:rsid w:val="001A3B22"/>
    <w:rsid w:val="00302619"/>
    <w:rsid w:val="0031629F"/>
    <w:rsid w:val="00350858"/>
    <w:rsid w:val="004B6347"/>
    <w:rsid w:val="004F066C"/>
    <w:rsid w:val="005411A9"/>
    <w:rsid w:val="005D3B1A"/>
    <w:rsid w:val="005E0B97"/>
    <w:rsid w:val="00657E69"/>
    <w:rsid w:val="00661BFA"/>
    <w:rsid w:val="007108F5"/>
    <w:rsid w:val="00736FAD"/>
    <w:rsid w:val="007E7484"/>
    <w:rsid w:val="008049C0"/>
    <w:rsid w:val="008C58CF"/>
    <w:rsid w:val="00BA632F"/>
    <w:rsid w:val="00C3715E"/>
    <w:rsid w:val="00C61351"/>
    <w:rsid w:val="00CD7092"/>
    <w:rsid w:val="00D15695"/>
    <w:rsid w:val="00D278EB"/>
    <w:rsid w:val="00DA3430"/>
    <w:rsid w:val="00DA46E9"/>
    <w:rsid w:val="00E04B01"/>
    <w:rsid w:val="00E90836"/>
    <w:rsid w:val="00EF318C"/>
    <w:rsid w:val="00F33183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5CFF"/>
  <w15:chartTrackingRefBased/>
  <w15:docId w15:val="{E918C36D-21D3-5748-A2B8-0B212561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70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7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9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Heiman</dc:creator>
  <cp:keywords/>
  <dc:description/>
  <cp:lastModifiedBy>Jennifer McFarland</cp:lastModifiedBy>
  <cp:revision>3</cp:revision>
  <dcterms:created xsi:type="dcterms:W3CDTF">2020-08-25T16:26:00Z</dcterms:created>
  <dcterms:modified xsi:type="dcterms:W3CDTF">2020-08-25T16:27:00Z</dcterms:modified>
</cp:coreProperties>
</file>