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0579" w14:textId="77777777" w:rsidR="001A1B2B" w:rsidRDefault="001A1B2B">
      <w:r>
        <w:t>TO BE SENT BY DEAN’S OFFICE AFTER RECEIVING APPOINTMENT CONFIRMATION FROM THE PROVOST</w:t>
      </w:r>
    </w:p>
    <w:p w14:paraId="3582BEDC" w14:textId="77777777" w:rsidR="001A1B2B" w:rsidRDefault="001A1B2B"/>
    <w:p w14:paraId="73E0D7D5" w14:textId="77777777" w:rsidR="001A1B2B" w:rsidRDefault="001A1B2B"/>
    <w:p w14:paraId="13C50563" w14:textId="77777777" w:rsidR="007556DF" w:rsidRDefault="007556DF"/>
    <w:p w14:paraId="086C55F3" w14:textId="77777777" w:rsidR="0082310A" w:rsidRDefault="005E6B5D">
      <w:r>
        <w:t>Dear faculty member,</w:t>
      </w:r>
    </w:p>
    <w:p w14:paraId="3F29FA7C" w14:textId="77777777" w:rsidR="0082310A" w:rsidRDefault="0082310A"/>
    <w:p w14:paraId="487B2B28" w14:textId="2FB105D6" w:rsidR="005E6B5D" w:rsidRDefault="005E6B5D">
      <w:r>
        <w:t>It is my pleasure to inform</w:t>
      </w:r>
      <w:r w:rsidR="0082310A">
        <w:t xml:space="preserve"> you that the </w:t>
      </w:r>
      <w:r>
        <w:t>d</w:t>
      </w:r>
      <w:r w:rsidR="0082310A">
        <w:t>epartment</w:t>
      </w:r>
      <w:r>
        <w:t xml:space="preserve"> [xyz governance committ</w:t>
      </w:r>
      <w:r w:rsidR="00640D6D">
        <w:t>ee] has selected you as the [fund name</w:t>
      </w:r>
      <w:r>
        <w:t xml:space="preserve"> professor/chair]. This is a testament to your outstanding record of teaching, research</w:t>
      </w:r>
      <w:r w:rsidR="00C23A2A">
        <w:t>,</w:t>
      </w:r>
      <w:r>
        <w:t xml:space="preserve"> and service. </w:t>
      </w:r>
    </w:p>
    <w:p w14:paraId="38337BA4" w14:textId="77777777" w:rsidR="005E6B5D" w:rsidRDefault="005E6B5D">
      <w:r>
        <w:br/>
        <w:t xml:space="preserve">The fund is made possible by [xyz donor]. </w:t>
      </w:r>
      <w:r w:rsidR="001A1B2B">
        <w:t xml:space="preserve">Enclosed </w:t>
      </w:r>
      <w:r>
        <w:t>is more information about the donor</w:t>
      </w:r>
      <w:r w:rsidR="00DB59BF">
        <w:t>s</w:t>
      </w:r>
      <w:r w:rsidR="00E76843">
        <w:t xml:space="preserve"> (or honoree) </w:t>
      </w:r>
      <w:r w:rsidR="001A1B2B">
        <w:t>and the professorship/chair [enclose updated guidelines doc]</w:t>
      </w:r>
      <w:r>
        <w:t xml:space="preserve">. </w:t>
      </w:r>
    </w:p>
    <w:p w14:paraId="2A1B21D0" w14:textId="77777777" w:rsidR="005E6B5D" w:rsidRDefault="005E6B5D"/>
    <w:p w14:paraId="6DECFD3B" w14:textId="77777777" w:rsidR="00DB59BF" w:rsidRDefault="005E6B5D">
      <w:r>
        <w:t>I hope you will join me in thanking the donor</w:t>
      </w:r>
      <w:r w:rsidR="00DB59BF">
        <w:t>s</w:t>
      </w:r>
      <w:r>
        <w:t>. At this point, I request that you write t</w:t>
      </w:r>
      <w:r w:rsidR="00DB59BF">
        <w:t>o them</w:t>
      </w:r>
      <w:r>
        <w:t xml:space="preserve"> with a summary of your research interests, classes you usually teach, and how this award will make an impact on your work. </w:t>
      </w:r>
      <w:r w:rsidR="00DB59BF">
        <w:t>Feel free to include</w:t>
      </w:r>
      <w:r>
        <w:t xml:space="preserve"> additional information about your background, professional awards, or other </w:t>
      </w:r>
      <w:r w:rsidR="00DB59BF">
        <w:t xml:space="preserve">things you’d like to share. </w:t>
      </w:r>
    </w:p>
    <w:p w14:paraId="37BBA404" w14:textId="77777777" w:rsidR="00DB59BF" w:rsidRDefault="00DB59BF">
      <w:r>
        <w:br/>
        <w:t>Please send this to [</w:t>
      </w:r>
      <w:r w:rsidR="00BC2FEB">
        <w:t xml:space="preserve">donor </w:t>
      </w:r>
      <w:r>
        <w:t>address] with a copy to [UWF</w:t>
      </w:r>
      <w:r w:rsidR="00BC2FEB">
        <w:t xml:space="preserve"> liaison</w:t>
      </w:r>
      <w:r>
        <w:t>].</w:t>
      </w:r>
    </w:p>
    <w:p w14:paraId="348FF05D" w14:textId="77777777" w:rsidR="00DB59BF" w:rsidRDefault="00DB59BF"/>
    <w:p w14:paraId="1105017F" w14:textId="77777777" w:rsidR="005E6B5D" w:rsidRDefault="00BC2FEB">
      <w:r>
        <w:t>I hope you will also send an annual update on your work.</w:t>
      </w:r>
      <w:r w:rsidR="0037671D">
        <w:t xml:space="preserve"> The enclosure has more information about this.</w:t>
      </w:r>
      <w:r w:rsidR="00DB59BF">
        <w:t xml:space="preserve"> In the future, we may arrange for you to meet the donors when they come to campus.</w:t>
      </w:r>
    </w:p>
    <w:p w14:paraId="08171339" w14:textId="77777777" w:rsidR="00DB59BF" w:rsidRDefault="00DB59BF"/>
    <w:p w14:paraId="78491A04" w14:textId="77777777" w:rsidR="000046F2" w:rsidRDefault="001A1B2B" w:rsidP="000046F2">
      <w:r>
        <w:t>P</w:t>
      </w:r>
      <w:r w:rsidR="00DB59BF">
        <w:t>lease let me know if you have any questions.</w:t>
      </w:r>
      <w:r>
        <w:t xml:space="preserve"> </w:t>
      </w:r>
      <w:r w:rsidR="000046F2">
        <w:t>Congratulations on your outstanding accomplishment!</w:t>
      </w:r>
    </w:p>
    <w:p w14:paraId="27780104" w14:textId="77777777" w:rsidR="000046F2" w:rsidRDefault="000046F2" w:rsidP="000046F2"/>
    <w:p w14:paraId="41CBD024" w14:textId="77777777" w:rsidR="000046F2" w:rsidRDefault="000046F2" w:rsidP="000046F2">
      <w:r>
        <w:t xml:space="preserve">Sincerely, </w:t>
      </w:r>
    </w:p>
    <w:p w14:paraId="42FCDF2D" w14:textId="77777777" w:rsidR="000046F2" w:rsidRDefault="000046F2" w:rsidP="000046F2"/>
    <w:p w14:paraId="7A0AA2FA" w14:textId="77777777" w:rsidR="00DB59BF" w:rsidRDefault="001A1B2B" w:rsidP="000046F2">
      <w:r>
        <w:t>Dean</w:t>
      </w:r>
    </w:p>
    <w:p w14:paraId="051B44AA" w14:textId="77777777" w:rsidR="001A1B2B" w:rsidRDefault="001A1B2B" w:rsidP="000046F2"/>
    <w:p w14:paraId="0225DA58" w14:textId="77777777" w:rsidR="000046F2" w:rsidRPr="00DC5370" w:rsidRDefault="000046F2" w:rsidP="00DC5370">
      <w:pPr>
        <w:jc w:val="center"/>
        <w:rPr>
          <w:b/>
        </w:rPr>
      </w:pPr>
    </w:p>
    <w:sectPr w:rsidR="000046F2" w:rsidRPr="00DC5370" w:rsidSect="003E7D32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F17"/>
    <w:multiLevelType w:val="hybridMultilevel"/>
    <w:tmpl w:val="E094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10A"/>
    <w:rsid w:val="000046F2"/>
    <w:rsid w:val="00027858"/>
    <w:rsid w:val="000E11D1"/>
    <w:rsid w:val="0017595B"/>
    <w:rsid w:val="001A1B2B"/>
    <w:rsid w:val="0037671D"/>
    <w:rsid w:val="003E7D32"/>
    <w:rsid w:val="005E6B5D"/>
    <w:rsid w:val="00640D6D"/>
    <w:rsid w:val="007556DF"/>
    <w:rsid w:val="00801506"/>
    <w:rsid w:val="0082310A"/>
    <w:rsid w:val="00982DC0"/>
    <w:rsid w:val="009B5ADA"/>
    <w:rsid w:val="00A93DE0"/>
    <w:rsid w:val="00AB6C1F"/>
    <w:rsid w:val="00AC41FA"/>
    <w:rsid w:val="00BC2FEB"/>
    <w:rsid w:val="00C23A2A"/>
    <w:rsid w:val="00C6739C"/>
    <w:rsid w:val="00CE2011"/>
    <w:rsid w:val="00DB59BF"/>
    <w:rsid w:val="00DC5370"/>
    <w:rsid w:val="00E76843"/>
    <w:rsid w:val="00F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A30C"/>
  <w15:docId w15:val="{952B52E6-BC8D-4316-A84A-4E07216D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Foundation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Lippincott</dc:creator>
  <cp:lastModifiedBy>Zac Smucker-Bryan</cp:lastModifiedBy>
  <cp:revision>3</cp:revision>
  <dcterms:created xsi:type="dcterms:W3CDTF">2015-12-07T21:46:00Z</dcterms:created>
  <dcterms:modified xsi:type="dcterms:W3CDTF">2021-08-27T15:19:00Z</dcterms:modified>
</cp:coreProperties>
</file>